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3FC7" w14:textId="77777777" w:rsidR="00210251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A1BBD6D" w14:textId="16B9273E" w:rsidR="0089133D" w:rsidRPr="0089133D" w:rsidRDefault="00E13DEE" w:rsidP="00210251">
      <w:pPr>
        <w:spacing w:line="360" w:lineRule="auto"/>
        <w:ind w:left="72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</w:t>
      </w:r>
      <w:r w:rsidR="0089133D"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39947704" w:rsidR="00F17DF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Chicago; lived in a Swedish neighborhood until she was 13.</w:t>
      </w:r>
    </w:p>
    <w:p w14:paraId="7982F8BC" w14:textId="4EF0F2AB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 her husband when she was 5 years old; they were members of the same </w:t>
      </w:r>
      <w:proofErr w:type="gramStart"/>
      <w:r>
        <w:rPr>
          <w:rFonts w:ascii="Arial" w:hAnsi="Arial" w:cs="Arial"/>
          <w:sz w:val="28"/>
          <w:szCs w:val="28"/>
        </w:rPr>
        <w:t>church</w:t>
      </w:r>
      <w:proofErr w:type="gramEnd"/>
    </w:p>
    <w:p w14:paraId="7533693D" w14:textId="5EBFA753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Held ‘food’ jobs during college:  assembly line job in a candy factory, waitress at Bob’s Big Boy, made ice cream sundaes at 31 Flavors, and a pie cutter at a cafeteria.</w:t>
      </w:r>
    </w:p>
    <w:p w14:paraId="67619116" w14:textId="4A8B581A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Graduated from UCLA with a BA in English Lit and a MA in Educational Psychology from CSUN</w:t>
      </w:r>
    </w:p>
    <w:p w14:paraId="2FEBC757" w14:textId="57C486A3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and her husband have 4 children (an employment law attorney, forest fire PhD scientist, commercial real estate broker, and a director at </w:t>
      </w:r>
      <w:proofErr w:type="spellStart"/>
      <w:r>
        <w:rPr>
          <w:rFonts w:ascii="Arial" w:hAnsi="Arial" w:cs="Arial"/>
          <w:sz w:val="28"/>
          <w:szCs w:val="28"/>
        </w:rPr>
        <w:t>CalTech</w:t>
      </w:r>
      <w:proofErr w:type="spellEnd"/>
      <w:r>
        <w:rPr>
          <w:rFonts w:ascii="Arial" w:hAnsi="Arial" w:cs="Arial"/>
          <w:sz w:val="28"/>
          <w:szCs w:val="28"/>
        </w:rPr>
        <w:t xml:space="preserve">) and 4 </w:t>
      </w:r>
      <w:proofErr w:type="gramStart"/>
      <w:r>
        <w:rPr>
          <w:rFonts w:ascii="Arial" w:hAnsi="Arial" w:cs="Arial"/>
          <w:sz w:val="28"/>
          <w:szCs w:val="28"/>
        </w:rPr>
        <w:t>grandchildren</w:t>
      </w:r>
      <w:proofErr w:type="gramEnd"/>
    </w:p>
    <w:p w14:paraId="296E0A2F" w14:textId="6E90C346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moment she has 3 cats, BUT when the children were growing </w:t>
      </w:r>
      <w:proofErr w:type="gramStart"/>
      <w:r>
        <w:rPr>
          <w:rFonts w:ascii="Arial" w:hAnsi="Arial" w:cs="Arial"/>
          <w:sz w:val="28"/>
          <w:szCs w:val="28"/>
        </w:rPr>
        <w:t>up</w:t>
      </w:r>
      <w:proofErr w:type="gramEnd"/>
      <w:r>
        <w:rPr>
          <w:rFonts w:ascii="Arial" w:hAnsi="Arial" w:cs="Arial"/>
          <w:sz w:val="28"/>
          <w:szCs w:val="28"/>
        </w:rPr>
        <w:t xml:space="preserve"> they had dogs, cats, rats, snakes, iguanas, and more.</w:t>
      </w:r>
    </w:p>
    <w:p w14:paraId="42A035FD" w14:textId="783C093F" w:rsidR="00E13DEE" w:rsidRDefault="00E13DE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likes mystery books, </w:t>
      </w:r>
      <w:r w:rsidR="00210251">
        <w:rPr>
          <w:rFonts w:ascii="Arial" w:hAnsi="Arial" w:cs="Arial"/>
          <w:sz w:val="28"/>
          <w:szCs w:val="28"/>
        </w:rPr>
        <w:t>English mysteries on TV, opera, and likes watching ALL sports on tv!</w:t>
      </w:r>
    </w:p>
    <w:p w14:paraId="6E06D227" w14:textId="77777777" w:rsidR="00210251" w:rsidRPr="00210251" w:rsidRDefault="00210251" w:rsidP="0021025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English at Pacific Christian High School for 6 years and then English, ELD, and World History at Toll Middle School for 22 years.</w:t>
      </w:r>
    </w:p>
    <w:p w14:paraId="323BC11B" w14:textId="63F91E42" w:rsidR="00210251" w:rsidRDefault="00210251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licensed Marriage, Family, and Child Counselor</w:t>
      </w:r>
    </w:p>
    <w:p w14:paraId="670ABA38" w14:textId="078795B3" w:rsidR="00210251" w:rsidRDefault="00210251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and her husband (and the whole family) are forest activists; they have met with DC legislators trying to end the commercial logging of our National Forests.</w:t>
      </w:r>
    </w:p>
    <w:p w14:paraId="50F9BD60" w14:textId="43817320" w:rsidR="007112B1" w:rsidRPr="007112B1" w:rsidRDefault="00E13DEE" w:rsidP="00E13DEE">
      <w:pPr>
        <w:spacing w:line="360" w:lineRule="auto"/>
        <w:ind w:left="39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Connie Hanson</w:t>
      </w:r>
    </w:p>
    <w:sectPr w:rsidR="007112B1" w:rsidRPr="007112B1" w:rsidSect="0021025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0251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3DEE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2021-03-30T20:27:00Z</cp:lastPrinted>
  <dcterms:created xsi:type="dcterms:W3CDTF">2021-03-30T20:28:00Z</dcterms:created>
  <dcterms:modified xsi:type="dcterms:W3CDTF">2021-03-30T20:28:00Z</dcterms:modified>
</cp:coreProperties>
</file>